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A4" w:rsidRPr="00FF7FA4" w:rsidRDefault="00FF7FA4" w:rsidP="00FF7F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I’m currently</w:t>
      </w:r>
      <w:r w:rsidRPr="00FF7FA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looking for a mid-to-senior level PHP developer with experience in the following areas to join 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a client of mine – an Established, full-service digital agency based in the heart of Manchester.</w:t>
      </w:r>
    </w:p>
    <w:p w:rsidR="00FF7FA4" w:rsidRPr="00FF7FA4" w:rsidRDefault="00FF7FA4" w:rsidP="00FF7F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7FA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 </w:t>
      </w:r>
    </w:p>
    <w:p w:rsidR="00FF7FA4" w:rsidRPr="00FF7FA4" w:rsidRDefault="00FF7FA4" w:rsidP="00FF7F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You’ll have the chance to work on a variety of projects and will have a great deal of autonomy in your work. The company do a lot of work within mobile and Ecommerce, so any experience in these areas would be a distinct advantage. </w:t>
      </w:r>
    </w:p>
    <w:p w:rsidR="00FF7FA4" w:rsidRPr="00FF7FA4" w:rsidRDefault="00FF7FA4" w:rsidP="00FF7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7FA4"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PHP 5.3+ experience with Object Oriented Programming skills</w:t>
      </w:r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.</w:t>
      </w:r>
      <w:r w:rsidRPr="00FF7F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F7FA4" w:rsidRPr="00FF7FA4" w:rsidRDefault="00FF7FA4" w:rsidP="00126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 xml:space="preserve">Experience with PHP frameworks – </w:t>
      </w:r>
      <w:proofErr w:type="spellStart"/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Symfony</w:t>
      </w:r>
      <w:proofErr w:type="spellEnd"/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, Cake etc.</w:t>
      </w:r>
    </w:p>
    <w:p w:rsidR="00FF7FA4" w:rsidRPr="00FF7FA4" w:rsidRDefault="00FF7FA4" w:rsidP="001261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MySQL.</w:t>
      </w:r>
      <w:r w:rsidRPr="00FF7F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F7FA4" w:rsidRPr="00FF7FA4" w:rsidRDefault="00FF7FA4" w:rsidP="00FF7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7FA4"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 xml:space="preserve">Front-end skills required (HTML 5, CSS, </w:t>
      </w:r>
      <w:proofErr w:type="spellStart"/>
      <w:r w:rsidRPr="00FF7FA4"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Javascript</w:t>
      </w:r>
      <w:proofErr w:type="spellEnd"/>
      <w:r w:rsidRPr="00FF7FA4"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, jQuery)</w:t>
      </w:r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.</w:t>
      </w:r>
    </w:p>
    <w:p w:rsidR="00FF7FA4" w:rsidRPr="00FF7FA4" w:rsidRDefault="00FF7FA4" w:rsidP="00FF7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en-GB"/>
        </w:rPr>
        <w:t>It’s not the biggest agency in Manchester, but they certainly think big and have a very credible list of clients. It’s a great place to work – flexible, fun and no red tape!</w:t>
      </w:r>
    </w:p>
    <w:p w:rsidR="00115424" w:rsidRDefault="00FF7FA4" w:rsidP="00FF7FA4"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Again, k</w:t>
      </w:r>
      <w:r w:rsidRPr="00FF7FA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nowledge of Ecommerce Platforms 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is desirable</w:t>
      </w:r>
      <w:r w:rsidRPr="00FF7FA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but 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>ultimately,</w:t>
      </w:r>
      <w:r w:rsidRPr="00FF7FA4">
        <w:rPr>
          <w:rFonts w:ascii="Calibri" w:eastAsia="Times New Roman" w:hAnsi="Calibri" w:cs="Times New Roman"/>
          <w:color w:val="000000"/>
          <w:sz w:val="21"/>
          <w:szCs w:val="21"/>
          <w:lang w:eastAsia="en-GB"/>
        </w:rPr>
        <w:t xml:space="preserve"> the candidate should be an experienced, fast, hard-working PHP developer.</w:t>
      </w:r>
      <w:bookmarkEnd w:id="0"/>
    </w:p>
    <w:sectPr w:rsidR="0011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07BF6"/>
    <w:multiLevelType w:val="multilevel"/>
    <w:tmpl w:val="9EA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4"/>
    <w:rsid w:val="0011542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E7AF9-E750-4258-A08C-66A28B6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Burns</dc:creator>
  <cp:keywords/>
  <dc:description/>
  <cp:lastModifiedBy>Joe Burns</cp:lastModifiedBy>
  <cp:revision>1</cp:revision>
  <dcterms:created xsi:type="dcterms:W3CDTF">2014-08-19T14:41:00Z</dcterms:created>
  <dcterms:modified xsi:type="dcterms:W3CDTF">2014-08-19T14:51:00Z</dcterms:modified>
</cp:coreProperties>
</file>