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AEEF3" w:themeColor="accent5" w:themeTint="33"/>
  <w:body>
    <w:p w14:paraId="2235B26B" w14:textId="52D4631F" w:rsidR="00962584" w:rsidRDefault="008002F5" w:rsidP="00E874A2">
      <w:pPr>
        <w:ind w:left="212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518FA" wp14:editId="2096C370">
                <wp:simplePos x="0" y="0"/>
                <wp:positionH relativeFrom="column">
                  <wp:posOffset>-1019175</wp:posOffset>
                </wp:positionH>
                <wp:positionV relativeFrom="paragraph">
                  <wp:posOffset>-50165</wp:posOffset>
                </wp:positionV>
                <wp:extent cx="2172970" cy="1078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788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D0AF1" w14:textId="77777777" w:rsidR="00DB3998" w:rsidRDefault="00DB3998" w:rsidP="00DB3998">
                            <w:pPr>
                              <w:ind w:left="15"/>
                            </w:pPr>
                          </w:p>
                          <w:p w14:paraId="5FC991D2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52EC1E73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4758F09A" w14:textId="77777777"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3A132115" w14:textId="77777777"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3998">
                              <w:rPr>
                                <w:b/>
                                <w:sz w:val="32"/>
                              </w:rPr>
                              <w:t>NORWOOD</w:t>
                            </w:r>
                          </w:p>
                          <w:p w14:paraId="0AE8F401" w14:textId="77777777"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14:paraId="25E587E2" w14:textId="77777777" w:rsidR="00DB3998" w:rsidRDefault="00DB3998" w:rsidP="00DB3998">
                            <w:pPr>
                              <w:ind w:left="15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249F57" wp14:editId="5201743E">
                                  <wp:extent cx="1415184" cy="1790700"/>
                                  <wp:effectExtent l="0" t="0" r="0" b="0"/>
                                  <wp:docPr id="10" name="Picture 9" descr="CP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057" cy="178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AA172" w14:textId="77777777" w:rsidR="00DB3998" w:rsidRDefault="00DB3998" w:rsidP="00DB3998">
                            <w:pPr>
                              <w:ind w:left="15"/>
                            </w:pPr>
                          </w:p>
                          <w:p w14:paraId="54308308" w14:textId="77777777" w:rsid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41FA40B" w14:textId="77777777" w:rsidR="00291D43" w:rsidRPr="00DB3998" w:rsidRDefault="00291D43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2CE5278B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12 Paterson Rd</w:t>
                            </w:r>
                          </w:p>
                          <w:p w14:paraId="6E2AC866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Norwood</w:t>
                            </w:r>
                          </w:p>
                          <w:p w14:paraId="7A56E723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2192</w:t>
                            </w:r>
                          </w:p>
                          <w:p w14:paraId="72EE341B" w14:textId="77777777"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3751DC88" w14:textId="77777777" w:rsidR="00DB3998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Cell: +27 </w:t>
                            </w:r>
                            <w:r w:rsidR="00DB3998"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78 014 2387</w:t>
                            </w:r>
                          </w:p>
                          <w:p w14:paraId="5A861676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Fax - 086 638 4230</w:t>
                            </w:r>
                          </w:p>
                          <w:p w14:paraId="65188A87" w14:textId="77777777" w:rsidR="00600DD5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E-mail:secretary@ncpf.co.za</w:t>
                            </w:r>
                          </w:p>
                          <w:p w14:paraId="798738D4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tgtFrame="_blank" w:history="1">
                              <w:r w:rsidRPr="00DB399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www.ncpf.co.za</w:t>
                              </w:r>
                            </w:hyperlink>
                          </w:p>
                          <w:p w14:paraId="539C0A69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Twitter - </w:t>
                            </w:r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NorwoodCPF</w:t>
                            </w:r>
                            <w:proofErr w:type="spellEnd"/>
                          </w:p>
                          <w:p w14:paraId="24483F7A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Facebook - Norwood Community Police Forum</w:t>
                            </w:r>
                          </w:p>
                          <w:p w14:paraId="02B8034A" w14:textId="77777777"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518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25pt;margin-top:-3.95pt;width:171.1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    <v:textbox>
                  <w:txbxContent>
                    <w:p w14:paraId="4BED0AF1" w14:textId="77777777" w:rsidR="00DB3998" w:rsidRDefault="00DB3998" w:rsidP="00DB3998">
                      <w:pPr>
                        <w:ind w:left="15"/>
                      </w:pPr>
                    </w:p>
                    <w:p w14:paraId="5FC991D2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52EC1E73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4758F09A" w14:textId="77777777"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3A132115" w14:textId="77777777" w:rsidR="00DB3998" w:rsidRPr="00DB3998" w:rsidRDefault="00DB3998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  <w:r w:rsidRPr="00DB3998">
                        <w:rPr>
                          <w:b/>
                          <w:sz w:val="32"/>
                        </w:rPr>
                        <w:t>NORWOOD</w:t>
                      </w:r>
                    </w:p>
                    <w:p w14:paraId="0AE8F401" w14:textId="77777777" w:rsidR="00DB3998" w:rsidRPr="00DB3998" w:rsidRDefault="00DB3998" w:rsidP="00DB3998">
                      <w:pPr>
                        <w:ind w:left="15"/>
                        <w:jc w:val="center"/>
                        <w:rPr>
                          <w:sz w:val="6"/>
                        </w:rPr>
                      </w:pPr>
                    </w:p>
                    <w:p w14:paraId="25E587E2" w14:textId="77777777" w:rsidR="00DB3998" w:rsidRDefault="00DB3998" w:rsidP="00DB3998">
                      <w:pPr>
                        <w:ind w:left="15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249F57" wp14:editId="5201743E">
                            <wp:extent cx="1415184" cy="1790700"/>
                            <wp:effectExtent l="0" t="0" r="0" b="0"/>
                            <wp:docPr id="10" name="Picture 9" descr="CP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F Logo.jp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057" cy="178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AA172" w14:textId="77777777" w:rsidR="00DB3998" w:rsidRDefault="00DB3998" w:rsidP="00DB3998">
                      <w:pPr>
                        <w:ind w:left="15"/>
                      </w:pPr>
                    </w:p>
                    <w:p w14:paraId="54308308" w14:textId="77777777" w:rsid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641FA40B" w14:textId="77777777" w:rsidR="00291D43" w:rsidRPr="00DB3998" w:rsidRDefault="00291D43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2CE5278B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12 Paterson Rd</w:t>
                      </w:r>
                    </w:p>
                    <w:p w14:paraId="6E2AC866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Norwood</w:t>
                      </w:r>
                    </w:p>
                    <w:p w14:paraId="7A56E723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2192</w:t>
                      </w:r>
                    </w:p>
                    <w:p w14:paraId="72EE341B" w14:textId="77777777"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14:paraId="3751DC88" w14:textId="77777777" w:rsidR="00DB3998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Cell: +27 </w:t>
                      </w:r>
                      <w:r w:rsidR="00DB3998"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78 014 2387</w:t>
                      </w:r>
                    </w:p>
                    <w:p w14:paraId="5A861676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Fax - 086 638 4230</w:t>
                      </w:r>
                    </w:p>
                    <w:p w14:paraId="65188A87" w14:textId="77777777" w:rsidR="00600DD5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E-mail:secretary@ncpf.co.za</w:t>
                      </w:r>
                    </w:p>
                    <w:p w14:paraId="798738D4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hyperlink r:id="rId8" w:tgtFrame="_blank" w:history="1">
                        <w:r w:rsidRPr="00DB3998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www.ncpf.co.za</w:t>
                        </w:r>
                      </w:hyperlink>
                    </w:p>
                    <w:p w14:paraId="539C0A69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Twitter - </w:t>
                      </w:r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NorwoodCPF</w:t>
                      </w:r>
                      <w:proofErr w:type="spellEnd"/>
                    </w:p>
                    <w:p w14:paraId="24483F7A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Facebook - Norwood Community Police Forum</w:t>
                      </w:r>
                    </w:p>
                    <w:p w14:paraId="02B8034A" w14:textId="77777777"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0A8346" w14:textId="77777777" w:rsidR="00E874A2" w:rsidRDefault="00E874A2" w:rsidP="00E874A2">
      <w:pPr>
        <w:ind w:left="2127"/>
      </w:pPr>
    </w:p>
    <w:p w14:paraId="7BC2BD1B" w14:textId="1AFFEF39" w:rsidR="00962584" w:rsidRPr="00EC6E1D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EC6E1D">
        <w:rPr>
          <w:rFonts w:asciiTheme="minorHAnsi" w:hAnsiTheme="minorHAnsi" w:cstheme="minorHAnsi"/>
          <w:b/>
          <w:sz w:val="32"/>
          <w:szCs w:val="32"/>
          <w:lang w:val="en-US"/>
        </w:rPr>
        <w:t xml:space="preserve">NCPF </w:t>
      </w:r>
      <w:r w:rsidR="00846DE2">
        <w:rPr>
          <w:rFonts w:asciiTheme="minorHAnsi" w:hAnsiTheme="minorHAnsi" w:cstheme="minorHAnsi"/>
          <w:b/>
          <w:sz w:val="32"/>
          <w:szCs w:val="32"/>
          <w:lang w:val="en-US"/>
        </w:rPr>
        <w:t xml:space="preserve">2018 </w:t>
      </w:r>
      <w:r w:rsidR="00EC6E1D" w:rsidRPr="00EC6E1D">
        <w:rPr>
          <w:rFonts w:asciiTheme="minorHAnsi" w:hAnsiTheme="minorHAnsi" w:cstheme="minorHAnsi"/>
          <w:b/>
          <w:sz w:val="32"/>
          <w:szCs w:val="32"/>
          <w:lang w:val="en-US"/>
        </w:rPr>
        <w:t>Annual General Meeting</w:t>
      </w:r>
    </w:p>
    <w:p w14:paraId="046592DF" w14:textId="77777777" w:rsidR="00846DE2" w:rsidRPr="00EC6E1D" w:rsidRDefault="00846DE2" w:rsidP="00846DE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  <w:r w:rsidRPr="00EC6E1D">
        <w:rPr>
          <w:rFonts w:asciiTheme="minorHAnsi" w:hAnsiTheme="minorHAnsi" w:cstheme="minorHAnsi"/>
          <w:b/>
          <w:sz w:val="28"/>
        </w:rPr>
        <w:t xml:space="preserve">9 </w:t>
      </w:r>
      <w:r>
        <w:rPr>
          <w:rFonts w:asciiTheme="minorHAnsi" w:hAnsiTheme="minorHAnsi" w:cstheme="minorHAnsi"/>
          <w:b/>
          <w:sz w:val="28"/>
        </w:rPr>
        <w:t>MAY</w:t>
      </w:r>
      <w:r w:rsidRPr="00EC6E1D">
        <w:rPr>
          <w:rFonts w:asciiTheme="minorHAnsi" w:hAnsiTheme="minorHAnsi" w:cstheme="minorHAnsi"/>
          <w:b/>
          <w:sz w:val="28"/>
        </w:rPr>
        <w:t xml:space="preserve"> 2018 @ 18H00</w:t>
      </w:r>
    </w:p>
    <w:p w14:paraId="78DDA4F0" w14:textId="4FA4816D" w:rsidR="00962584" w:rsidRPr="00EC6E1D" w:rsidRDefault="00F53D95" w:rsidP="00EC6E1D">
      <w:pPr>
        <w:spacing w:line="276" w:lineRule="auto"/>
        <w:ind w:left="2410"/>
        <w:jc w:val="center"/>
        <w:rPr>
          <w:rFonts w:asciiTheme="minorHAnsi" w:hAnsiTheme="minorHAnsi" w:cstheme="minorHAnsi"/>
          <w:b/>
          <w:sz w:val="28"/>
        </w:rPr>
      </w:pPr>
      <w:r w:rsidRPr="00EC6E1D">
        <w:rPr>
          <w:rFonts w:asciiTheme="minorHAnsi" w:hAnsiTheme="minorHAnsi" w:cstheme="minorHAnsi"/>
          <w:b/>
          <w:sz w:val="28"/>
        </w:rPr>
        <w:t>VENUE</w:t>
      </w:r>
      <w:r w:rsidR="00385C84" w:rsidRPr="00EC6E1D">
        <w:rPr>
          <w:rFonts w:asciiTheme="minorHAnsi" w:hAnsiTheme="minorHAnsi" w:cstheme="minorHAnsi"/>
          <w:b/>
          <w:sz w:val="28"/>
        </w:rPr>
        <w:t xml:space="preserve">: </w:t>
      </w:r>
      <w:r w:rsidR="00EC6E1D" w:rsidRPr="00EC6E1D">
        <w:rPr>
          <w:rFonts w:asciiTheme="minorHAnsi" w:hAnsiTheme="minorHAnsi" w:cstheme="minorHAnsi"/>
          <w:b/>
          <w:sz w:val="28"/>
        </w:rPr>
        <w:t>NORWOOD</w:t>
      </w:r>
      <w:r w:rsidR="001364A7" w:rsidRPr="00EC6E1D">
        <w:rPr>
          <w:rFonts w:asciiTheme="minorHAnsi" w:hAnsiTheme="minorHAnsi" w:cstheme="minorHAnsi"/>
          <w:b/>
          <w:sz w:val="28"/>
        </w:rPr>
        <w:t xml:space="preserve"> PRIMARY SCHOOL HALL</w:t>
      </w:r>
    </w:p>
    <w:p w14:paraId="0B4F0CCC" w14:textId="6E43BFE3" w:rsidR="001364A7" w:rsidRPr="00EC6E1D" w:rsidRDefault="00EC6E1D" w:rsidP="00EC6E1D">
      <w:pPr>
        <w:spacing w:line="276" w:lineRule="auto"/>
        <w:ind w:left="2410"/>
        <w:jc w:val="center"/>
        <w:rPr>
          <w:rFonts w:asciiTheme="minorHAnsi" w:hAnsiTheme="minorHAnsi" w:cstheme="minorHAnsi"/>
          <w:b/>
          <w:sz w:val="28"/>
        </w:rPr>
      </w:pPr>
      <w:r w:rsidRPr="00EC6E1D">
        <w:rPr>
          <w:rFonts w:asciiTheme="minorHAnsi" w:hAnsiTheme="minorHAnsi" w:cstheme="minorHAnsi"/>
          <w:b/>
          <w:sz w:val="28"/>
        </w:rPr>
        <w:t>Nellie Road, Norwood</w:t>
      </w:r>
    </w:p>
    <w:p w14:paraId="73CAAD48" w14:textId="7EDC371F" w:rsidR="00E905C8" w:rsidRPr="00EC6E1D" w:rsidRDefault="00E905C8" w:rsidP="00C3517E">
      <w:pPr>
        <w:spacing w:line="276" w:lineRule="auto"/>
        <w:ind w:left="2410"/>
        <w:rPr>
          <w:rFonts w:asciiTheme="minorHAnsi" w:hAnsiTheme="minorHAnsi" w:cstheme="minorHAnsi"/>
          <w:b/>
          <w:sz w:val="28"/>
        </w:rPr>
      </w:pPr>
    </w:p>
    <w:p w14:paraId="5F6067DF" w14:textId="09850D01" w:rsidR="00962584" w:rsidRPr="00EC6E1D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C6E1D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74C178DF" w14:textId="1791DE55" w:rsidR="00C3517E" w:rsidRDefault="00AB6DC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Welcome</w:t>
      </w:r>
    </w:p>
    <w:p w14:paraId="00A40049" w14:textId="3EF880F4" w:rsidR="00EC6E1D" w:rsidRDefault="00AB6DC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Apologies</w:t>
      </w:r>
    </w:p>
    <w:p w14:paraId="5E77DAF8" w14:textId="27A48F31" w:rsidR="00AB6DC4" w:rsidRDefault="00AB6DC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NCPF Chairperson’s report:</w:t>
      </w:r>
      <w:r>
        <w:rPr>
          <w:rFonts w:asciiTheme="minorHAnsi" w:hAnsiTheme="minorHAnsi" w:cstheme="minorHAnsi"/>
          <w:sz w:val="28"/>
        </w:rPr>
        <w:t xml:space="preserve"> Mr Wandile Yani</w:t>
      </w:r>
    </w:p>
    <w:p w14:paraId="068EE40B" w14:textId="20D40456" w:rsidR="00EC6E1D" w:rsidRDefault="00AB6DC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Station Commander’s update on the Station:</w:t>
      </w:r>
      <w:r>
        <w:rPr>
          <w:rFonts w:asciiTheme="minorHAnsi" w:hAnsiTheme="minorHAnsi" w:cstheme="minorHAnsi"/>
          <w:sz w:val="28"/>
        </w:rPr>
        <w:t xml:space="preserve"> Colonel </w:t>
      </w:r>
      <w:proofErr w:type="spellStart"/>
      <w:r>
        <w:rPr>
          <w:rFonts w:asciiTheme="minorHAnsi" w:hAnsiTheme="minorHAnsi" w:cstheme="minorHAnsi"/>
          <w:sz w:val="28"/>
        </w:rPr>
        <w:t>Jojisa</w:t>
      </w:r>
      <w:proofErr w:type="spellEnd"/>
    </w:p>
    <w:p w14:paraId="107DB8B2" w14:textId="059AF108" w:rsidR="00962584" w:rsidRPr="00AB6DC4" w:rsidRDefault="00AB6DC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Other NCPF portfolios’ reports</w:t>
      </w:r>
      <w:r w:rsidR="00C3517E">
        <w:rPr>
          <w:rFonts w:asciiTheme="minorHAnsi" w:hAnsiTheme="minorHAnsi" w:cstheme="minorHAnsi"/>
          <w:b/>
          <w:sz w:val="28"/>
        </w:rPr>
        <w:t xml:space="preserve">: </w:t>
      </w:r>
      <w:r>
        <w:rPr>
          <w:rFonts w:asciiTheme="minorHAnsi" w:hAnsiTheme="minorHAnsi" w:cstheme="minorHAnsi"/>
          <w:sz w:val="28"/>
        </w:rPr>
        <w:t>NCPF exco members</w:t>
      </w:r>
    </w:p>
    <w:p w14:paraId="241D7302" w14:textId="0D01595D" w:rsidR="00AB6DC4" w:rsidRDefault="00AB6DC4" w:rsidP="00465434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Panel discussion on key issues</w:t>
      </w:r>
      <w:r w:rsidR="00846DE2">
        <w:rPr>
          <w:rFonts w:asciiTheme="minorHAnsi" w:hAnsiTheme="minorHAnsi" w:cstheme="minorHAnsi"/>
          <w:b/>
          <w:sz w:val="28"/>
        </w:rPr>
        <w:t xml:space="preserve"> in the community</w:t>
      </w:r>
      <w:r>
        <w:rPr>
          <w:rFonts w:asciiTheme="minorHAnsi" w:hAnsiTheme="minorHAnsi" w:cstheme="minorHAnsi"/>
          <w:b/>
          <w:sz w:val="28"/>
        </w:rPr>
        <w:t>:</w:t>
      </w:r>
    </w:p>
    <w:p w14:paraId="56E1D975" w14:textId="4F79893A" w:rsidR="00846DE2" w:rsidRDefault="00846DE2" w:rsidP="00846DE2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Advocate P </w:t>
      </w:r>
      <w:proofErr w:type="spellStart"/>
      <w:r>
        <w:rPr>
          <w:rFonts w:asciiTheme="minorHAnsi" w:hAnsiTheme="minorHAnsi" w:cstheme="minorHAnsi"/>
          <w:b/>
          <w:sz w:val="28"/>
        </w:rPr>
        <w:t>Futshane</w:t>
      </w:r>
      <w:proofErr w:type="spellEnd"/>
      <w:r>
        <w:rPr>
          <w:rFonts w:asciiTheme="minorHAnsi" w:hAnsiTheme="minorHAnsi" w:cstheme="minorHAnsi"/>
          <w:b/>
          <w:sz w:val="28"/>
        </w:rPr>
        <w:t xml:space="preserve">, </w:t>
      </w:r>
      <w:r w:rsidRPr="00846DE2">
        <w:rPr>
          <w:rFonts w:asciiTheme="minorHAnsi" w:hAnsiTheme="minorHAnsi" w:cstheme="minorHAnsi"/>
          <w:sz w:val="28"/>
        </w:rPr>
        <w:t>Chief Public Prosecutor, Johannesburg Magistrates Court</w:t>
      </w:r>
    </w:p>
    <w:p w14:paraId="0492541C" w14:textId="77777777" w:rsidR="00846DE2" w:rsidRPr="00846DE2" w:rsidRDefault="00846DE2" w:rsidP="00846DE2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</w:p>
    <w:p w14:paraId="28B576CB" w14:textId="4982185D" w:rsidR="00AB6DC4" w:rsidRDefault="00AB6DC4" w:rsidP="00846DE2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C</w:t>
      </w:r>
      <w:r w:rsidR="00BF0441">
        <w:rPr>
          <w:rFonts w:asciiTheme="minorHAnsi" w:hAnsiTheme="minorHAnsi" w:cstheme="minorHAnsi"/>
          <w:b/>
          <w:sz w:val="28"/>
        </w:rPr>
        <w:t xml:space="preserve">llr </w:t>
      </w:r>
      <w:r w:rsidR="00846DE2">
        <w:rPr>
          <w:rFonts w:asciiTheme="minorHAnsi" w:hAnsiTheme="minorHAnsi" w:cstheme="minorHAnsi"/>
          <w:b/>
          <w:sz w:val="28"/>
        </w:rPr>
        <w:t xml:space="preserve">Reuben </w:t>
      </w:r>
      <w:proofErr w:type="spellStart"/>
      <w:r w:rsidR="00846DE2">
        <w:rPr>
          <w:rFonts w:asciiTheme="minorHAnsi" w:hAnsiTheme="minorHAnsi" w:cstheme="minorHAnsi"/>
          <w:b/>
          <w:sz w:val="28"/>
        </w:rPr>
        <w:t>Masango</w:t>
      </w:r>
      <w:proofErr w:type="spellEnd"/>
      <w:r w:rsidR="00846DE2">
        <w:rPr>
          <w:rFonts w:asciiTheme="minorHAnsi" w:hAnsiTheme="minorHAnsi" w:cstheme="minorHAnsi"/>
          <w:b/>
          <w:sz w:val="28"/>
        </w:rPr>
        <w:t xml:space="preserve">, </w:t>
      </w:r>
      <w:r w:rsidR="00846DE2" w:rsidRPr="00846DE2">
        <w:rPr>
          <w:rFonts w:asciiTheme="minorHAnsi" w:hAnsiTheme="minorHAnsi" w:cstheme="minorHAnsi"/>
          <w:sz w:val="28"/>
        </w:rPr>
        <w:t xml:space="preserve">MMC for Development Planning, City of </w:t>
      </w:r>
      <w:proofErr w:type="spellStart"/>
      <w:r w:rsidR="00846DE2" w:rsidRPr="00846DE2">
        <w:rPr>
          <w:rFonts w:asciiTheme="minorHAnsi" w:hAnsiTheme="minorHAnsi" w:cstheme="minorHAnsi"/>
          <w:sz w:val="28"/>
        </w:rPr>
        <w:t>Joburg</w:t>
      </w:r>
      <w:proofErr w:type="spellEnd"/>
    </w:p>
    <w:p w14:paraId="1EED7EEE" w14:textId="77777777" w:rsidR="00846DE2" w:rsidRPr="00846DE2" w:rsidRDefault="00846DE2" w:rsidP="00846DE2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</w:p>
    <w:p w14:paraId="3E17363C" w14:textId="1301D859" w:rsidR="00846DE2" w:rsidRPr="00846DE2" w:rsidRDefault="00846DE2" w:rsidP="00846DE2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Mr Raymond Martin, </w:t>
      </w:r>
      <w:r w:rsidRPr="00846DE2">
        <w:rPr>
          <w:rFonts w:asciiTheme="minorHAnsi" w:hAnsiTheme="minorHAnsi" w:cstheme="minorHAnsi"/>
          <w:sz w:val="28"/>
        </w:rPr>
        <w:t>Chief Director: Liquor Affairs, Gauteng Liquor Board</w:t>
      </w:r>
    </w:p>
    <w:p w14:paraId="55118719" w14:textId="77777777" w:rsidR="003B1177" w:rsidRPr="003B1177" w:rsidRDefault="003B1177" w:rsidP="003B1177">
      <w:pPr>
        <w:rPr>
          <w:rFonts w:asciiTheme="minorHAnsi" w:hAnsiTheme="minorHAnsi" w:cstheme="minorHAnsi"/>
          <w:sz w:val="28"/>
        </w:rPr>
      </w:pPr>
    </w:p>
    <w:p w14:paraId="5300AB21" w14:textId="417F7B19" w:rsidR="003B1177" w:rsidRPr="00F34D20" w:rsidRDefault="00C3517E" w:rsidP="003B1177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</w:t>
      </w:r>
      <w:r w:rsidR="00846DE2">
        <w:rPr>
          <w:rFonts w:asciiTheme="minorHAnsi" w:hAnsiTheme="minorHAnsi" w:cstheme="minorHAnsi"/>
          <w:b/>
          <w:sz w:val="28"/>
        </w:rPr>
        <w:t>ommunity Feedback</w:t>
      </w:r>
      <w:r w:rsidR="003B1177" w:rsidRPr="003B1177">
        <w:rPr>
          <w:rFonts w:asciiTheme="minorHAnsi" w:hAnsiTheme="minorHAnsi" w:cstheme="minorHAnsi"/>
          <w:b/>
          <w:sz w:val="28"/>
        </w:rPr>
        <w:t>:</w:t>
      </w:r>
      <w:r w:rsidR="003B1177">
        <w:rPr>
          <w:rFonts w:asciiTheme="minorHAnsi" w:hAnsiTheme="minorHAnsi" w:cstheme="minorHAnsi"/>
          <w:b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>OPEN FLOOR</w:t>
      </w:r>
    </w:p>
    <w:p w14:paraId="53006033" w14:textId="51C22FF1" w:rsidR="005248B4" w:rsidRPr="00846DE2" w:rsidRDefault="00846DE2" w:rsidP="00CF68BB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</w:rPr>
        <w:t>Vote of thanks</w:t>
      </w:r>
    </w:p>
    <w:p w14:paraId="334D2B15" w14:textId="77777777" w:rsidR="00846DE2" w:rsidRPr="00846DE2" w:rsidRDefault="00846DE2" w:rsidP="00846DE2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  <w:u w:val="single"/>
        </w:rPr>
      </w:pPr>
    </w:p>
    <w:p w14:paraId="4CA903DA" w14:textId="5DE6AD48" w:rsidR="00CF68BB" w:rsidRPr="00C3517E" w:rsidRDefault="00CF68BB" w:rsidP="00CF68BB">
      <w:pPr>
        <w:pStyle w:val="ListParagraph"/>
        <w:spacing w:line="360" w:lineRule="auto"/>
        <w:ind w:left="2629"/>
        <w:rPr>
          <w:rFonts w:asciiTheme="minorHAnsi" w:hAnsiTheme="minorHAnsi" w:cstheme="minorHAnsi"/>
          <w:b/>
          <w:sz w:val="28"/>
          <w:u w:val="single"/>
        </w:rPr>
      </w:pPr>
      <w:r w:rsidRPr="00C3517E">
        <w:rPr>
          <w:rFonts w:asciiTheme="minorHAnsi" w:hAnsiTheme="minorHAnsi" w:cstheme="minorHAnsi"/>
          <w:b/>
          <w:sz w:val="28"/>
          <w:u w:val="single"/>
        </w:rPr>
        <w:t>D</w:t>
      </w:r>
      <w:r w:rsidR="00C3517E" w:rsidRPr="00C3517E">
        <w:rPr>
          <w:rFonts w:asciiTheme="minorHAnsi" w:hAnsiTheme="minorHAnsi" w:cstheme="minorHAnsi"/>
          <w:b/>
          <w:sz w:val="28"/>
          <w:u w:val="single"/>
        </w:rPr>
        <w:t>ATES FOR NCPF 2018 MEETING: PLEASE DIARISE!</w:t>
      </w:r>
    </w:p>
    <w:p w14:paraId="42A28531" w14:textId="561FAD2A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13 June</w:t>
      </w:r>
    </w:p>
    <w:p w14:paraId="1842F58F" w14:textId="2624A508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11 July</w:t>
      </w:r>
    </w:p>
    <w:p w14:paraId="66DBFABF" w14:textId="6CA4E9D8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8 August</w:t>
      </w:r>
    </w:p>
    <w:p w14:paraId="0DABFD28" w14:textId="293222BE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12 September</w:t>
      </w:r>
    </w:p>
    <w:p w14:paraId="036B9FC1" w14:textId="7CF9B13D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10 October</w:t>
      </w:r>
    </w:p>
    <w:p w14:paraId="12115AD0" w14:textId="1D720032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Wednesday 14 November</w:t>
      </w:r>
    </w:p>
    <w:p w14:paraId="397E335D" w14:textId="746F83C9" w:rsidR="00CF68BB" w:rsidRDefault="00CF68BB" w:rsidP="00F814A0">
      <w:pPr>
        <w:pStyle w:val="ListParagraph"/>
        <w:spacing w:line="276" w:lineRule="auto"/>
        <w:ind w:left="262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Wed</w:t>
      </w:r>
      <w:bookmarkStart w:id="0" w:name="_GoBack"/>
      <w:bookmarkEnd w:id="0"/>
      <w:r>
        <w:rPr>
          <w:rFonts w:asciiTheme="minorHAnsi" w:hAnsiTheme="minorHAnsi" w:cstheme="minorHAnsi"/>
          <w:sz w:val="28"/>
        </w:rPr>
        <w:t>nesday 12 December</w:t>
      </w:r>
    </w:p>
    <w:sectPr w:rsidR="00CF68BB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6A3"/>
    <w:multiLevelType w:val="hybridMultilevel"/>
    <w:tmpl w:val="6096B242"/>
    <w:lvl w:ilvl="0" w:tplc="007AB36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98"/>
    <w:rsid w:val="00013250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364A7"/>
    <w:rsid w:val="001408F8"/>
    <w:rsid w:val="0018528D"/>
    <w:rsid w:val="00185E33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58B7"/>
    <w:rsid w:val="002528EE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1177"/>
    <w:rsid w:val="003B3D6B"/>
    <w:rsid w:val="003B58A0"/>
    <w:rsid w:val="003B5A8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248B4"/>
    <w:rsid w:val="00550F85"/>
    <w:rsid w:val="005734A8"/>
    <w:rsid w:val="00574F92"/>
    <w:rsid w:val="00595BD1"/>
    <w:rsid w:val="005C0012"/>
    <w:rsid w:val="005C2A0E"/>
    <w:rsid w:val="005C5094"/>
    <w:rsid w:val="005F7F74"/>
    <w:rsid w:val="00600DD5"/>
    <w:rsid w:val="0064466C"/>
    <w:rsid w:val="00681D33"/>
    <w:rsid w:val="00683017"/>
    <w:rsid w:val="006B6F42"/>
    <w:rsid w:val="006C0EA2"/>
    <w:rsid w:val="007248B4"/>
    <w:rsid w:val="00760518"/>
    <w:rsid w:val="00777FE6"/>
    <w:rsid w:val="00781AEC"/>
    <w:rsid w:val="007B37E5"/>
    <w:rsid w:val="007B7FC3"/>
    <w:rsid w:val="008002F5"/>
    <w:rsid w:val="00846DE2"/>
    <w:rsid w:val="00846EAA"/>
    <w:rsid w:val="00852B50"/>
    <w:rsid w:val="0087274D"/>
    <w:rsid w:val="00890491"/>
    <w:rsid w:val="008C78B1"/>
    <w:rsid w:val="008D206C"/>
    <w:rsid w:val="008D3510"/>
    <w:rsid w:val="008D704C"/>
    <w:rsid w:val="009031CB"/>
    <w:rsid w:val="009179FB"/>
    <w:rsid w:val="00931716"/>
    <w:rsid w:val="00946F47"/>
    <w:rsid w:val="00962584"/>
    <w:rsid w:val="0096618E"/>
    <w:rsid w:val="009931CA"/>
    <w:rsid w:val="009B3896"/>
    <w:rsid w:val="009D5ABB"/>
    <w:rsid w:val="009E2DD8"/>
    <w:rsid w:val="009F32E7"/>
    <w:rsid w:val="009F735F"/>
    <w:rsid w:val="00A05B36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B6DC4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BF0441"/>
    <w:rsid w:val="00C24F3F"/>
    <w:rsid w:val="00C3517E"/>
    <w:rsid w:val="00C76051"/>
    <w:rsid w:val="00C765B8"/>
    <w:rsid w:val="00C85F23"/>
    <w:rsid w:val="00CA7D64"/>
    <w:rsid w:val="00CD1CBF"/>
    <w:rsid w:val="00CD5D63"/>
    <w:rsid w:val="00CD6CB4"/>
    <w:rsid w:val="00CF68BB"/>
    <w:rsid w:val="00D07FCC"/>
    <w:rsid w:val="00D14BEA"/>
    <w:rsid w:val="00D51762"/>
    <w:rsid w:val="00DB3998"/>
    <w:rsid w:val="00DD2EE1"/>
    <w:rsid w:val="00DD3260"/>
    <w:rsid w:val="00DF425A"/>
    <w:rsid w:val="00E141EC"/>
    <w:rsid w:val="00E2628F"/>
    <w:rsid w:val="00E51669"/>
    <w:rsid w:val="00E82E7E"/>
    <w:rsid w:val="00E874A2"/>
    <w:rsid w:val="00E905C8"/>
    <w:rsid w:val="00E92395"/>
    <w:rsid w:val="00EA3497"/>
    <w:rsid w:val="00EB3F4F"/>
    <w:rsid w:val="00EC6E1D"/>
    <w:rsid w:val="00ED1F5C"/>
    <w:rsid w:val="00ED309D"/>
    <w:rsid w:val="00EE3E49"/>
    <w:rsid w:val="00F12FCF"/>
    <w:rsid w:val="00F248B1"/>
    <w:rsid w:val="00F261C3"/>
    <w:rsid w:val="00F31E41"/>
    <w:rsid w:val="00F34D20"/>
    <w:rsid w:val="00F40328"/>
    <w:rsid w:val="00F46F24"/>
    <w:rsid w:val="00F52732"/>
    <w:rsid w:val="00F53D95"/>
    <w:rsid w:val="00F679B1"/>
    <w:rsid w:val="00F814A0"/>
    <w:rsid w:val="00F830D0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5AA4"/>
  <w15:docId w15:val="{C0E9EAC6-8C09-403F-9C82-F0B5B489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f.co.z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6F61D7E-40D5-4060-A1A7-8BD20188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Julie</cp:lastModifiedBy>
  <cp:revision>8</cp:revision>
  <cp:lastPrinted>2012-05-30T15:40:00Z</cp:lastPrinted>
  <dcterms:created xsi:type="dcterms:W3CDTF">2018-03-10T10:14:00Z</dcterms:created>
  <dcterms:modified xsi:type="dcterms:W3CDTF">2018-05-07T07:49:00Z</dcterms:modified>
</cp:coreProperties>
</file>