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3A" w:rsidRPr="002C3F3A" w:rsidRDefault="002C3F3A">
      <w:pPr>
        <w:rPr>
          <w:b/>
          <w:sz w:val="28"/>
          <w:szCs w:val="28"/>
        </w:rPr>
      </w:pPr>
      <w:r w:rsidRPr="002C3F3A">
        <w:rPr>
          <w:b/>
          <w:sz w:val="28"/>
          <w:szCs w:val="28"/>
        </w:rPr>
        <w:t xml:space="preserve">ROMA, </w:t>
      </w:r>
      <w:bookmarkStart w:id="0" w:name="_GoBack"/>
      <w:bookmarkEnd w:id="0"/>
      <w:r w:rsidRPr="002C3F3A">
        <w:rPr>
          <w:b/>
          <w:sz w:val="28"/>
          <w:szCs w:val="28"/>
        </w:rPr>
        <w:t>21 ottobre: Manifestazione Nazionale contro il razzismo….NON E’ REATO</w:t>
      </w:r>
    </w:p>
    <w:p w:rsidR="00A0067D" w:rsidRPr="002C3F3A" w:rsidRDefault="002C3F3A" w:rsidP="002C3F3A">
      <w:pPr>
        <w:jc w:val="center"/>
        <w:rPr>
          <w:b/>
          <w:sz w:val="28"/>
          <w:szCs w:val="28"/>
        </w:rPr>
      </w:pPr>
      <w:r w:rsidRPr="002C3F3A">
        <w:rPr>
          <w:b/>
          <w:sz w:val="28"/>
          <w:szCs w:val="28"/>
        </w:rPr>
        <w:t>Migrare, Accogliere, Povertà, Solidarietà, Dissenso: NON E’ REATO</w:t>
      </w:r>
    </w:p>
    <w:p w:rsidR="002C3F3A" w:rsidRDefault="002C3F3A" w:rsidP="002C3F3A"/>
    <w:p w:rsidR="002C3F3A" w:rsidRDefault="002C3F3A" w:rsidP="002C3F3A">
      <w:pPr>
        <w:pStyle w:val="NormaleWeb"/>
        <w:jc w:val="both"/>
      </w:pPr>
      <w:r w:rsidRPr="00890519">
        <w:rPr>
          <w:b/>
          <w:sz w:val="27"/>
          <w:szCs w:val="27"/>
        </w:rPr>
        <w:t>In un momento difficile della storia del paese e del pianeta intero</w:t>
      </w:r>
      <w:r>
        <w:rPr>
          <w:sz w:val="27"/>
          <w:szCs w:val="27"/>
        </w:rPr>
        <w:t>, dobbiamo decidere fra due modelli di società. Quello includente, con le sue contraddizioni e quello che si chiude dentro ai privilegi di pochi. Sembriamo condannati a vivere in una società basata su una solitudine incattivita e rancorosa, in cui prendersela con chi vive nelle nostre stesse condizioni, se non peggiori, prevale sulla necessità di opporsi a chi di tale infelicità è causa. Una società che pretende di spazzare via i soggetti più fragili a partire da chi ha la “colpa” di provenire da un altro paese, rievocando un nazionalismo regressivo ed erigendo muri culturali, normativi e materiali. Una società in cui il prevalere di un patriarcato violento e criminale è l’emblema evidente di un modello tradizionale che sottopone le donne alla tutela maschile e ne nega la libertà. Disagio e senso d’insicurezza diffuso sono strumentalizzati dalla politica, dai media e da chi ha responsabilità di governo. Si fomentano odi e divisioni per non affrontare le cause reali di tale dramma: la riduzione di diritti, precarietà delle condizioni di vita, mancanza di lavoro e servizi.</w:t>
      </w:r>
    </w:p>
    <w:p w:rsidR="002C3F3A" w:rsidRDefault="002C3F3A" w:rsidP="002C3F3A">
      <w:pPr>
        <w:pStyle w:val="NormaleWeb"/>
        <w:jc w:val="both"/>
      </w:pPr>
      <w:r>
        <w:rPr>
          <w:sz w:val="27"/>
          <w:szCs w:val="27"/>
        </w:rPr>
        <w:t xml:space="preserve">Eppure sperimentiamo quotidianamente, nei nostri luoghi di vita sociale, solidarietà e convivenza, intrecciando relazioni di eguaglianza, parità, reciproca contaminazione, partendo dal fatto che i diritti riguardano tutte e tutti e non solo alcuni. Scegliamo l’incontro e il confronto nella diversità, </w:t>
      </w:r>
      <w:r w:rsidRPr="00890519">
        <w:rPr>
          <w:b/>
          <w:sz w:val="27"/>
          <w:szCs w:val="27"/>
        </w:rPr>
        <w:t>riconoscendo pari dignità</w:t>
      </w:r>
      <w:r>
        <w:rPr>
          <w:sz w:val="27"/>
          <w:szCs w:val="27"/>
        </w:rPr>
        <w:t xml:space="preserve"> a condizione che non siano compromessi i diritti e il rispetto di ogni uomo o donna.</w:t>
      </w:r>
    </w:p>
    <w:p w:rsidR="002C3F3A" w:rsidRDefault="002C3F3A" w:rsidP="002C3F3A">
      <w:pPr>
        <w:pStyle w:val="NormaleWeb"/>
        <w:jc w:val="both"/>
      </w:pPr>
      <w:r>
        <w:rPr>
          <w:sz w:val="27"/>
          <w:szCs w:val="27"/>
        </w:rPr>
        <w:t xml:space="preserve">Vogliamo attraversare insieme </w:t>
      </w:r>
      <w:r w:rsidRPr="00890519">
        <w:rPr>
          <w:b/>
          <w:sz w:val="27"/>
          <w:szCs w:val="27"/>
        </w:rPr>
        <w:t>le strade di Roma il 21 ottobre</w:t>
      </w:r>
      <w:r>
        <w:rPr>
          <w:sz w:val="27"/>
          <w:szCs w:val="27"/>
        </w:rPr>
        <w:t xml:space="preserve"> e renderci visibili con una marea di uomini, donne e bambini che chiedono eguaglianza, giustizia sociale e che rifiutano ogni forma di discriminazione e razzismo.</w:t>
      </w:r>
    </w:p>
    <w:p w:rsidR="002C3F3A" w:rsidRPr="002C3F3A" w:rsidRDefault="002C3F3A" w:rsidP="002C3F3A">
      <w:pPr>
        <w:pStyle w:val="NormaleWeb"/>
        <w:jc w:val="both"/>
        <w:rPr>
          <w:b/>
        </w:rPr>
      </w:pPr>
      <w:r w:rsidRPr="002C3F3A">
        <w:rPr>
          <w:b/>
          <w:sz w:val="27"/>
          <w:szCs w:val="27"/>
        </w:rPr>
        <w:t>Migranti, richiedenti asilo e rifugiati</w:t>
      </w:r>
      <w:r>
        <w:rPr>
          <w:sz w:val="27"/>
          <w:szCs w:val="27"/>
        </w:rPr>
        <w:t xml:space="preserve"> che rivendicano il diritto a vivere con dignità insieme a uomini e donne stanchi di pagare le scelte sbagliate di governi che erodono ogni giorno diritti e conquiste sociali, rendendoci </w:t>
      </w:r>
      <w:r w:rsidRPr="002C3F3A">
        <w:rPr>
          <w:b/>
          <w:sz w:val="27"/>
          <w:szCs w:val="27"/>
        </w:rPr>
        <w:t>poveri, insicuri e precari.</w:t>
      </w:r>
    </w:p>
    <w:p w:rsidR="002C3F3A" w:rsidRDefault="002C3F3A" w:rsidP="002C3F3A">
      <w:pPr>
        <w:pStyle w:val="NormaleWeb"/>
        <w:jc w:val="both"/>
      </w:pPr>
      <w:r w:rsidRPr="002C3F3A">
        <w:rPr>
          <w:b/>
          <w:sz w:val="27"/>
          <w:szCs w:val="27"/>
        </w:rPr>
        <w:t>Associazioni</w:t>
      </w:r>
      <w:r>
        <w:rPr>
          <w:sz w:val="27"/>
          <w:szCs w:val="27"/>
        </w:rPr>
        <w:t>, movimenti, forze politiche e sociali, che costruiscono ogni giorno dal basso percorsi di accoglienza e inclusione e che praticano solidarietà insieme a migranti e richiedenti asilo, convinti che muri e confini di ogni tipo siano la negazione del futuro per tutti.</w:t>
      </w:r>
    </w:p>
    <w:p w:rsidR="002C3F3A" w:rsidRDefault="002C3F3A" w:rsidP="002C3F3A">
      <w:pPr>
        <w:pStyle w:val="NormaleWeb"/>
        <w:jc w:val="both"/>
      </w:pPr>
      <w:proofErr w:type="spellStart"/>
      <w:r w:rsidRPr="002C3F3A">
        <w:rPr>
          <w:b/>
          <w:sz w:val="27"/>
          <w:szCs w:val="27"/>
        </w:rPr>
        <w:t>Ong</w:t>
      </w:r>
      <w:proofErr w:type="spellEnd"/>
      <w:r>
        <w:rPr>
          <w:sz w:val="27"/>
          <w:szCs w:val="27"/>
        </w:rPr>
        <w:t xml:space="preserve"> che praticano il soccorso in mare e la solidarietà internazionale.</w:t>
      </w:r>
    </w:p>
    <w:p w:rsidR="002C3F3A" w:rsidRPr="002C3F3A" w:rsidRDefault="002C3F3A" w:rsidP="002C3F3A">
      <w:pPr>
        <w:pStyle w:val="NormaleWeb"/>
        <w:jc w:val="both"/>
        <w:rPr>
          <w:b/>
        </w:rPr>
      </w:pPr>
      <w:r w:rsidRPr="002C3F3A">
        <w:rPr>
          <w:b/>
          <w:sz w:val="27"/>
          <w:szCs w:val="27"/>
        </w:rPr>
        <w:t>Persone nate o cresciute in Italia, che esigono l’approvazione definitiva della riforma sulla cittadinanza.</w:t>
      </w:r>
    </w:p>
    <w:p w:rsidR="002C3F3A" w:rsidRDefault="002C3F3A" w:rsidP="002C3F3A">
      <w:pPr>
        <w:pStyle w:val="NormaleWeb"/>
        <w:jc w:val="both"/>
      </w:pPr>
      <w:r w:rsidRPr="002C3F3A">
        <w:rPr>
          <w:b/>
          <w:sz w:val="27"/>
          <w:szCs w:val="27"/>
        </w:rPr>
        <w:lastRenderedPageBreak/>
        <w:t>Giornalisti</w:t>
      </w:r>
      <w:r>
        <w:rPr>
          <w:sz w:val="27"/>
          <w:szCs w:val="27"/>
        </w:rPr>
        <w:t xml:space="preserve"> che tentano di fare con onestà il proprio mestiere, raccontando la complessità delle migrazioni e prestando attenzione anche alle tante esperienze positive di accoglienza.</w:t>
      </w:r>
    </w:p>
    <w:p w:rsidR="002C3F3A" w:rsidRDefault="002C3F3A" w:rsidP="002C3F3A">
      <w:pPr>
        <w:pStyle w:val="NormaleWeb"/>
        <w:jc w:val="both"/>
      </w:pPr>
      <w:r w:rsidRPr="002C3F3A">
        <w:rPr>
          <w:b/>
          <w:sz w:val="27"/>
          <w:szCs w:val="27"/>
        </w:rPr>
        <w:t>Costruttori di pace</w:t>
      </w:r>
      <w:r>
        <w:rPr>
          <w:sz w:val="27"/>
          <w:szCs w:val="27"/>
        </w:rPr>
        <w:t xml:space="preserve"> mediante la nonviolenza, il dialogo, la difesa civile, l’affermazione dei diritti umani inderogabili in ogni angolo del pianeta e che credono nella libertà di movimento.</w:t>
      </w:r>
    </w:p>
    <w:p w:rsidR="002C3F3A" w:rsidRDefault="002C3F3A" w:rsidP="002C3F3A">
      <w:pPr>
        <w:pStyle w:val="NormaleWeb"/>
        <w:jc w:val="both"/>
      </w:pPr>
      <w:r w:rsidRPr="002C3F3A">
        <w:rPr>
          <w:b/>
          <w:sz w:val="27"/>
          <w:szCs w:val="27"/>
        </w:rPr>
        <w:t>Vogliamo</w:t>
      </w:r>
      <w:r>
        <w:rPr>
          <w:sz w:val="27"/>
          <w:szCs w:val="27"/>
        </w:rPr>
        <w:t xml:space="preserve"> ridurre le diseguaglianze rivendicando, insieme ai migranti e ai rifugiati, politiche fiscali, sociali e abitative diverse che garantiscano per tutte e tutti i bisogni primari.</w:t>
      </w:r>
    </w:p>
    <w:p w:rsidR="002C3F3A" w:rsidRDefault="002C3F3A" w:rsidP="002C3F3A">
      <w:pPr>
        <w:pStyle w:val="NormaleWeb"/>
        <w:jc w:val="both"/>
      </w:pPr>
      <w:r w:rsidRPr="002C3F3A">
        <w:rPr>
          <w:b/>
          <w:sz w:val="27"/>
          <w:szCs w:val="27"/>
        </w:rPr>
        <w:t>Il superamento</w:t>
      </w:r>
      <w:r>
        <w:rPr>
          <w:sz w:val="27"/>
          <w:szCs w:val="27"/>
        </w:rPr>
        <w:t xml:space="preserve"> delle disuguaglianze parte dal riconoscimento dei diritti universali, a partire dal lavoro, a cui va restituito valore e dignità, perché sia condizione primaria di emancipazione e libertà.</w:t>
      </w:r>
    </w:p>
    <w:p w:rsidR="002C3F3A" w:rsidRDefault="002C3F3A" w:rsidP="002C3F3A">
      <w:pPr>
        <w:pStyle w:val="NormaleWeb"/>
        <w:jc w:val="both"/>
      </w:pPr>
      <w:r w:rsidRPr="002C3F3A">
        <w:rPr>
          <w:b/>
          <w:sz w:val="27"/>
          <w:szCs w:val="27"/>
        </w:rPr>
        <w:t>Chiediamo la cancellazione della Bossi-Fini</w:t>
      </w:r>
      <w:r>
        <w:rPr>
          <w:sz w:val="27"/>
          <w:szCs w:val="27"/>
        </w:rPr>
        <w:t xml:space="preserve"> che ha fatto crescere irregolarità, lavoro nero e sommerso, sfruttamento e dumping socio-lavorativo.</w:t>
      </w:r>
    </w:p>
    <w:p w:rsidR="002C3F3A" w:rsidRDefault="002C3F3A" w:rsidP="002C3F3A">
      <w:pPr>
        <w:pStyle w:val="NormaleWeb"/>
        <w:jc w:val="both"/>
      </w:pPr>
      <w:r w:rsidRPr="002C3F3A">
        <w:rPr>
          <w:b/>
          <w:sz w:val="27"/>
          <w:szCs w:val="27"/>
        </w:rPr>
        <w:t>Denunciamo</w:t>
      </w:r>
      <w:r>
        <w:rPr>
          <w:sz w:val="27"/>
          <w:szCs w:val="27"/>
        </w:rPr>
        <w:t xml:space="preserve"> l’uso strumentale della cooperazione e le politiche di esternalizzazione delle frontiere e del diritto d’asilo. Gli accordi, quasi sempre illegittimi, con paesi retti da dittature o attraversati da conflitti; le conseguenze nefaste delle leggi approvate dal parlamento su immigrazione e sicurezza urbana che restringono i diritti di migranti e autoctoni (decreti </w:t>
      </w:r>
      <w:proofErr w:type="spellStart"/>
      <w:r>
        <w:rPr>
          <w:sz w:val="27"/>
          <w:szCs w:val="27"/>
        </w:rPr>
        <w:t>Minniti</w:t>
      </w:r>
      <w:proofErr w:type="spellEnd"/>
      <w:r>
        <w:rPr>
          <w:sz w:val="27"/>
          <w:szCs w:val="27"/>
        </w:rPr>
        <w:t xml:space="preserve"> Orlando) di cui chiediamo l’abrogazione; le violazioni commesse nei centri di detenzione in Italia come nei paesi a sud del Mediterraneo finanziati dall’UE. Veri e propri lager, dove i migranti ammassati sono oggetto di ogni violenza. Esigiamo che delegazioni del parlamento europeo e di quelli nazionali si attivino per visitarli senza alcun vincolo o limitazione.</w:t>
      </w:r>
    </w:p>
    <w:p w:rsidR="002C3F3A" w:rsidRDefault="002C3F3A" w:rsidP="002C3F3A">
      <w:pPr>
        <w:pStyle w:val="NormaleWeb"/>
        <w:jc w:val="both"/>
      </w:pPr>
      <w:r w:rsidRPr="002C3F3A">
        <w:rPr>
          <w:b/>
          <w:sz w:val="27"/>
          <w:szCs w:val="27"/>
        </w:rPr>
        <w:t>Chiediamo canali di ingresso sicuri e regolari in Europa</w:t>
      </w:r>
      <w:r>
        <w:rPr>
          <w:sz w:val="27"/>
          <w:szCs w:val="27"/>
        </w:rPr>
        <w:t xml:space="preserve"> per chi fugge da guerre, persecuzioni, povertà, disastri ambientali.</w:t>
      </w:r>
    </w:p>
    <w:p w:rsidR="002C3F3A" w:rsidRDefault="002C3F3A" w:rsidP="002C3F3A">
      <w:pPr>
        <w:pStyle w:val="NormaleWeb"/>
        <w:jc w:val="both"/>
      </w:pPr>
      <w:r w:rsidRPr="002C3F3A">
        <w:rPr>
          <w:b/>
          <w:sz w:val="27"/>
          <w:szCs w:val="27"/>
        </w:rPr>
        <w:t>Occorrono</w:t>
      </w:r>
      <w:r>
        <w:rPr>
          <w:sz w:val="27"/>
          <w:szCs w:val="27"/>
        </w:rPr>
        <w:t xml:space="preserve"> politiche di accoglienza diffusa che vedano al centro la dignità di chi è accolto e la cura delle comunità che accolgono. Politiche locali che antepongano l’inclusione alle operazioni di polizia urbana. E occorre un sistema di asilo europeo che non imprigioni chi fugge nel primo paese di arrivo.</w:t>
      </w:r>
    </w:p>
    <w:p w:rsidR="002C3F3A" w:rsidRPr="00890519" w:rsidRDefault="002C3F3A" w:rsidP="002C3F3A">
      <w:pPr>
        <w:pStyle w:val="NormaleWeb"/>
        <w:jc w:val="both"/>
        <w:rPr>
          <w:b/>
        </w:rPr>
      </w:pPr>
      <w:r w:rsidRPr="00890519">
        <w:rPr>
          <w:b/>
          <w:sz w:val="27"/>
          <w:szCs w:val="27"/>
        </w:rPr>
        <w:t>Il 21 ottobre uniamo le voci di tutte le donne e gli uomini che guardano dalla parte giusta, cercano pace e giustizia sociale, sono disponibili a lottare contro ogni forma di discriminazione e razzismo.</w:t>
      </w:r>
    </w:p>
    <w:p w:rsidR="002C3F3A" w:rsidRDefault="002C3F3A" w:rsidP="002C3F3A">
      <w:pPr>
        <w:pStyle w:val="NormaleWeb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Per adesioni: </w:t>
      </w:r>
      <w:hyperlink r:id="rId5" w:history="1">
        <w:r w:rsidRPr="00EA703E">
          <w:rPr>
            <w:rStyle w:val="Collegamentoipertestuale"/>
            <w:b/>
            <w:bCs/>
            <w:sz w:val="27"/>
            <w:szCs w:val="27"/>
          </w:rPr>
          <w:t>21ottobrecontroilrazzismo@gmail.com</w:t>
        </w:r>
      </w:hyperlink>
    </w:p>
    <w:p w:rsidR="002C3F3A" w:rsidRPr="002C3F3A" w:rsidRDefault="002C3F3A" w:rsidP="002C3F3A">
      <w:pPr>
        <w:pStyle w:val="NormaleWeb"/>
        <w:jc w:val="center"/>
        <w:rPr>
          <w:b/>
        </w:rPr>
      </w:pPr>
      <w:r w:rsidRPr="002C3F3A">
        <w:rPr>
          <w:b/>
        </w:rPr>
        <w:t>ELENCO ADESIONI PERVENUTE</w:t>
      </w:r>
    </w:p>
    <w:p w:rsidR="002C3F3A" w:rsidRDefault="002C3F3A" w:rsidP="002C3F3A">
      <w:pPr>
        <w:pStyle w:val="NormaleWeb"/>
        <w:jc w:val="both"/>
      </w:pPr>
      <w:hyperlink r:id="rId6" w:history="1">
        <w:r w:rsidRPr="00EA703E">
          <w:rPr>
            <w:rStyle w:val="Collegamentoipertestuale"/>
          </w:rPr>
          <w:t>https://www.facebook.com/events/281944142306771/permalink/285294835305035/</w:t>
        </w:r>
      </w:hyperlink>
    </w:p>
    <w:p w:rsidR="002C3F3A" w:rsidRDefault="002C3F3A" w:rsidP="002C3F3A">
      <w:pPr>
        <w:pStyle w:val="NormaleWeb"/>
        <w:jc w:val="both"/>
      </w:pPr>
    </w:p>
    <w:p w:rsidR="002C3F3A" w:rsidRDefault="002C3F3A" w:rsidP="002C3F3A">
      <w:r>
        <w:rPr>
          <w:vanish/>
          <w:color w:val="4B4F56"/>
        </w:rPr>
        <w:t>L'appello per la manifestazione</w:t>
      </w:r>
      <w:r>
        <w:rPr>
          <w:vanish/>
          <w:color w:val="4B4F56"/>
        </w:rPr>
        <w:br/>
      </w:r>
      <w:r>
        <w:rPr>
          <w:vanish/>
          <w:color w:val="4B4F56"/>
        </w:rPr>
        <w:br/>
        <w:t>In un momento difficile della storia del paese e del pianeta intero, dobbiamo decidere fra due modelli di società. Quello includente, con le sue contraddizioni, e quello che si chiude dentro ai privilegi di pochi. Sembriamo condannati a vivere in una società basata su una solitudine incattivita e rancorosa, in cui prendersela con chi vive nelle nostre stesse condizioni, se non peggiori, prevale sulla necessità di opporsi a chi di tale infelicità è causa. Una società che pretende di spazzare via i soggetti più fragili a partire da chi ha la “colpa” di provenire da un altro paese, rievocando un nazionalismo regressivo ed erigendo muri culturali, normativi e materiali. Una società in cui il prevalere di un patriarcato violento e criminale è l’emblema evidente di un modello tradizionale che sottopone le donne alla tutela maschile e ne nega la libertà. Disagio e senso di insicurezza diffuso sono strumentalizzati dalla politica, dai media e da chi ha responsabilità di governo. Si fomentano odi e divisioni per non affrontare le cause reali di tale dramma: la riduzione di diritti, precarietà delle condizioni di vita, mancanza di lavoro e servizi.</w:t>
      </w:r>
      <w:r>
        <w:rPr>
          <w:vanish/>
          <w:color w:val="4B4F56"/>
        </w:rPr>
        <w:br/>
      </w:r>
      <w:r>
        <w:rPr>
          <w:vanish/>
          <w:color w:val="4B4F56"/>
        </w:rPr>
        <w:br/>
        <w:t>Eppure sperimentiamo quotidianamente, nei nostri luoghi di vita sociale, solidarietà e convivenza, intrecciando relazioni di eguaglianza, parità, reciproca contaminazione, partendo dal fatto che i diritti riguardano tutte e tutti e non solo alcuni. Scegliamo l’incontro e il confronto nella diversità, riconoscendo pari dignità a condizione che non siano compromessi i diritti e il rispetto di ogni uomo o donna.</w:t>
      </w:r>
      <w:r>
        <w:rPr>
          <w:vanish/>
          <w:color w:val="4B4F56"/>
        </w:rPr>
        <w:br/>
      </w:r>
      <w:r>
        <w:rPr>
          <w:vanish/>
          <w:color w:val="4B4F56"/>
        </w:rPr>
        <w:br/>
        <w:t>Vogliamo attraversare insieme le strade di Roma il 21 ottobre e renderci visibili con una marea di uomini, donne e bambini che chiedono eguaglianza, giustizia sociale e che rifiutano ogni forma di discriminazione e razzismo.</w:t>
      </w:r>
      <w:r>
        <w:rPr>
          <w:vanish/>
          <w:color w:val="4B4F56"/>
        </w:rPr>
        <w:br/>
      </w:r>
      <w:r>
        <w:rPr>
          <w:vanish/>
          <w:color w:val="4B4F56"/>
        </w:rPr>
        <w:br/>
        <w:t>Migranti, richiedenti asilo e rifugiati che rivendicano il diritto a vivere con dignità insieme a uomini e donne stanchi di pagare le scelte sbagliate di governi che erodono ogni giorno diritti e conquiste sociali, rendendoci poveri, insicuri e precari.</w:t>
      </w:r>
      <w:r>
        <w:rPr>
          <w:vanish/>
          <w:color w:val="4B4F56"/>
        </w:rPr>
        <w:br/>
      </w:r>
      <w:r>
        <w:rPr>
          <w:vanish/>
          <w:color w:val="4B4F56"/>
        </w:rPr>
        <w:br/>
        <w:t>Associazioni, movimenti, forze politiche e sociali, che costruiscono ogni giorno dal basso percorsi di accoglienza e inclusione e che praticano solidarietà insieme a migranti e richiedenti asilo, convinti che muri e confini di ogni tipo siano la negazione del futuro per tutti.</w:t>
      </w:r>
      <w:r>
        <w:rPr>
          <w:vanish/>
          <w:color w:val="4B4F56"/>
        </w:rPr>
        <w:br/>
      </w:r>
      <w:r>
        <w:rPr>
          <w:vanish/>
          <w:color w:val="4B4F56"/>
        </w:rPr>
        <w:br/>
        <w:t>Ong che praticano il soccorso in mare e la solidarietà internazionale.</w:t>
      </w:r>
      <w:r>
        <w:rPr>
          <w:vanish/>
          <w:color w:val="4B4F56"/>
        </w:rPr>
        <w:br/>
      </w:r>
      <w:r>
        <w:rPr>
          <w:vanish/>
          <w:color w:val="4B4F56"/>
        </w:rPr>
        <w:br/>
        <w:t>Persone nate o cresciute in Italia, che esigono l’approvazione definitiva della riforma sulla cittadinanza.</w:t>
      </w:r>
      <w:r>
        <w:rPr>
          <w:vanish/>
          <w:color w:val="4B4F56"/>
        </w:rPr>
        <w:br/>
      </w:r>
      <w:r>
        <w:rPr>
          <w:vanish/>
          <w:color w:val="4B4F56"/>
        </w:rPr>
        <w:br/>
        <w:t>Giornalisti che tentano di fare con onestà il proprio mestiere, raccontando la complessità delle migrazioni e prestando attenzione anche alle tante esperienze positive di accoglienza.</w:t>
      </w:r>
      <w:r>
        <w:rPr>
          <w:vanish/>
          <w:color w:val="4B4F56"/>
        </w:rPr>
        <w:br/>
      </w:r>
      <w:r>
        <w:rPr>
          <w:vanish/>
          <w:color w:val="4B4F56"/>
        </w:rPr>
        <w:br/>
        <w:t>Costruttori di pace mediante la nonviolenza, il dialogo, la difesa civile, l’affermazione dei diritti umani inderogabili in ogni angolo del pianeta e che credono nella libertà di movimento.</w:t>
      </w:r>
      <w:r>
        <w:rPr>
          <w:vanish/>
          <w:color w:val="4B4F56"/>
        </w:rPr>
        <w:br/>
      </w:r>
      <w:r>
        <w:rPr>
          <w:vanish/>
          <w:color w:val="4B4F56"/>
        </w:rPr>
        <w:br/>
        <w:t>Vogliamo ridurre le diseguaglianze rivendicando, insieme ai migranti e ai rifugiati, politiche fiscali, sociali e abitative diverse che garantiscano per tutte e tutti i bisogni primari.</w:t>
      </w:r>
      <w:r>
        <w:rPr>
          <w:vanish/>
          <w:color w:val="4B4F56"/>
        </w:rPr>
        <w:br/>
      </w:r>
      <w:r>
        <w:rPr>
          <w:vanish/>
          <w:color w:val="4B4F56"/>
        </w:rPr>
        <w:br/>
        <w:t>Il superamento delle disuguaglianze parte dal riconoscimento dei diritti universali, a partire dal lavoro, a cui va restituito valore e dignità, perché sia condizione primaria di emancipazione e libertà.</w:t>
      </w:r>
      <w:r>
        <w:rPr>
          <w:vanish/>
          <w:color w:val="4B4F56"/>
        </w:rPr>
        <w:br/>
      </w:r>
      <w:r>
        <w:rPr>
          <w:vanish/>
          <w:color w:val="4B4F56"/>
        </w:rPr>
        <w:br/>
        <w:t xml:space="preserve">Chiediamo la cancellazione della Bossi-Fini che ha fatto crescere situazioni di irregolarità, lavoro nero e sommerso, sfruttamento e dumping socio-lavorativo. </w:t>
      </w:r>
      <w:r>
        <w:rPr>
          <w:vanish/>
          <w:color w:val="4B4F56"/>
        </w:rPr>
        <w:br/>
      </w:r>
      <w:r>
        <w:rPr>
          <w:vanish/>
          <w:color w:val="4B4F56"/>
        </w:rPr>
        <w:br/>
        <w:t>Denunciamo l’uso strumentale della cooperazione e le politiche di esternalizzazione delle frontiere e del diritto d’asilo. Gli accordi, quasi sempre illegittimi, con paesi retti da dittature o attraversati da conflitti; le conseguenze nefaste delle leggi approvate dal parlamento su immigrazione e sicurezza urbana che restringono i diritti di migranti e autoctoni (decreti Minniti Orlando) di cui chiediamo l’abrogazione; le violazioni commesse nei centri di detenzione in Italia come nei paesi a sud del Mediterraneo finanziati dall’UE. Veri e propri lager, dove i migranti ammassati sono oggetto di ogni violenza. Esigiamo che delegazioni del parlamento europeo e di quelli nazionali si attivino per visitarli senza alcun vincolo o limitazione.</w:t>
      </w:r>
      <w:r>
        <w:rPr>
          <w:vanish/>
          <w:color w:val="4B4F56"/>
        </w:rPr>
        <w:br/>
      </w:r>
      <w:r>
        <w:rPr>
          <w:vanish/>
          <w:color w:val="4B4F56"/>
        </w:rPr>
        <w:br/>
        <w:t>Chiediamo canali di ingresso sicuri e regolari in Europa per chi fugge da guerre, persecuzioni, povertà, disastri ambientali.</w:t>
      </w:r>
      <w:r>
        <w:rPr>
          <w:vanish/>
          <w:color w:val="4B4F56"/>
        </w:rPr>
        <w:br/>
      </w:r>
      <w:r>
        <w:rPr>
          <w:vanish/>
          <w:color w:val="4B4F56"/>
        </w:rPr>
        <w:br/>
        <w:t>Occorrono politiche di accoglienza diffusa che vedano al centro la dignità di chi è accolto e la cura delle comunità che accolgono. Politiche locali che antepongano l’inclusione alle operazioni di polizia urbana. E occorre un sistema di asilo europeo che non imprigioni chi fugge nel primo paese di arrivo.</w:t>
      </w:r>
      <w:r>
        <w:rPr>
          <w:vanish/>
          <w:color w:val="4B4F56"/>
        </w:rPr>
        <w:br/>
      </w:r>
      <w:r>
        <w:rPr>
          <w:vanish/>
          <w:color w:val="4B4F56"/>
        </w:rPr>
        <w:br/>
        <w:t>Il 21 ottobre uniamo le voci di tutte le donne e gli uomini che guardano dalla parte giusta, cercano pace e giustizia sociale, sono disponibili a lottare contro ogni forma di discriminazione e razzismo.</w:t>
      </w:r>
      <w:r>
        <w:rPr>
          <w:vanish/>
          <w:color w:val="4B4F56"/>
        </w:rPr>
        <w:br/>
      </w:r>
      <w:r>
        <w:rPr>
          <w:vanish/>
          <w:color w:val="4B4F56"/>
        </w:rPr>
        <w:br/>
      </w:r>
      <w:r>
        <w:rPr>
          <w:vanish/>
          <w:color w:val="4B4F56"/>
        </w:rPr>
        <w:br/>
        <w:t>Per adesioni: 21ottobrecontroilrazzismo@gmail.comL'appello per la manifestazione</w:t>
      </w:r>
      <w:r>
        <w:rPr>
          <w:vanish/>
          <w:color w:val="4B4F56"/>
        </w:rPr>
        <w:br/>
      </w:r>
      <w:r>
        <w:rPr>
          <w:vanish/>
          <w:color w:val="4B4F56"/>
        </w:rPr>
        <w:br/>
        <w:t>In un momento difficile della storia del paese e del pianeta intero, dobbiamo decidere fra due modelli di società. Quello includente, con le sue contraddizioni, e quello che si chiude dentro ai privilegi di pochi. Sembriamo condannati a vivere in una società basata su una solitudine incattivita e rancorosa, in cui prendersela con chi vive nelle nostre stesse condizioni, se non peggiori, prevale sulla necessità di opporsi a chi di tale infelicità è causa. Una società che pretende di spazzare via i soggetti più fragili a partire da chi ha la “colpa” di provenire da un altro paese, rievocando un nazionalismo regressivo ed erigendo muri culturali, normativi e materiali. Una società in cui il prevalere di un patriarcato violento e criminale è l’emblema evidente di un modello tradizionale che sottopone le donne alla tutela maschile e ne nega la libertà. Disagio e senso di insicurezza diffuso sono strumentalizzati dalla politica, dai media e da chi ha responsabilità di governo. Si fomentano odi e divisioni per non affrontare le cause reali di tale dramma: la riduzione di diritti, precarietà delle condizioni di vita, mancanza di lavoro e servizi.</w:t>
      </w:r>
      <w:r>
        <w:rPr>
          <w:vanish/>
          <w:color w:val="4B4F56"/>
        </w:rPr>
        <w:br/>
      </w:r>
      <w:r>
        <w:rPr>
          <w:vanish/>
          <w:color w:val="4B4F56"/>
        </w:rPr>
        <w:br/>
        <w:t>Eppure sperimentiamo quotidianamente, nei nostri luoghi di vita sociale, solidarietà e convivenza, intrecciando relazioni di eguaglianza, parità, reciproca contaminazione, partendo dal fatto che i diritti riguardano tutte e tutti e non solo alcuni. Scegliamo l’incontro e il confronto nella diversità, riconoscendo pari dignità a condizione che non siano compromessi i diritti e il rispetto di ogni uomo o donna.</w:t>
      </w:r>
      <w:r>
        <w:rPr>
          <w:vanish/>
          <w:color w:val="4B4F56"/>
        </w:rPr>
        <w:br/>
      </w:r>
      <w:r>
        <w:rPr>
          <w:vanish/>
          <w:color w:val="4B4F56"/>
        </w:rPr>
        <w:br/>
        <w:t>Vogliamo attraversare insieme le strade di Roma il 21 ottobre e renderci visibili con una marea di uomini, donne e bambini che chiedono eguaglianza, giustizia sociale e che rifiutano ogni forma di discriminazione e razzismo.</w:t>
      </w:r>
      <w:r>
        <w:rPr>
          <w:vanish/>
          <w:color w:val="4B4F56"/>
        </w:rPr>
        <w:br/>
      </w:r>
      <w:r>
        <w:rPr>
          <w:vanish/>
          <w:color w:val="4B4F56"/>
        </w:rPr>
        <w:br/>
        <w:t>Migranti, richiedenti asilo e rifugiati che rivendicano il diritto a vivere con dignità insieme a uomini e donne stanchi di pagare le scelte sbagliate di governi che erodono ogni giorno diritti e conquiste sociali, rendendoci poveri, insicuri e precari.</w:t>
      </w:r>
      <w:r>
        <w:rPr>
          <w:vanish/>
          <w:color w:val="4B4F56"/>
        </w:rPr>
        <w:br/>
      </w:r>
      <w:r>
        <w:rPr>
          <w:vanish/>
          <w:color w:val="4B4F56"/>
        </w:rPr>
        <w:br/>
        <w:t>Associazioni, movimenti, forze politiche e sociali, che costruiscono ogni giorno dal basso percorsi di accoglienza e inclusione e che praticano solidarietà insieme a migranti e richiedenti asilo, convinti che muri e confini di ogni tipo siano la negazione del futuro per tutti.</w:t>
      </w:r>
      <w:r>
        <w:rPr>
          <w:vanish/>
          <w:color w:val="4B4F56"/>
        </w:rPr>
        <w:br/>
      </w:r>
      <w:r>
        <w:rPr>
          <w:vanish/>
          <w:color w:val="4B4F56"/>
        </w:rPr>
        <w:br/>
        <w:t>Ong che praticano il soccorso in mare e la solidarietà internazionale.</w:t>
      </w:r>
      <w:r>
        <w:rPr>
          <w:vanish/>
          <w:color w:val="4B4F56"/>
        </w:rPr>
        <w:br/>
      </w:r>
      <w:r>
        <w:rPr>
          <w:vanish/>
          <w:color w:val="4B4F56"/>
        </w:rPr>
        <w:br/>
        <w:t>Persone nate o cresciute in Italia, che esigono l’approvazione definitiva della riforma sulla cittadinanza.</w:t>
      </w:r>
      <w:r>
        <w:rPr>
          <w:vanish/>
          <w:color w:val="4B4F56"/>
        </w:rPr>
        <w:br/>
      </w:r>
      <w:r>
        <w:rPr>
          <w:vanish/>
          <w:color w:val="4B4F56"/>
        </w:rPr>
        <w:br/>
        <w:t>Giornalisti che tentano di fare con onestà il proprio mestiere, raccontando la complessità delle migrazioni e prestando attenzione anche alle tante esperienze positive di accoglienza.</w:t>
      </w:r>
      <w:r>
        <w:rPr>
          <w:vanish/>
          <w:color w:val="4B4F56"/>
        </w:rPr>
        <w:br/>
      </w:r>
      <w:r>
        <w:rPr>
          <w:vanish/>
          <w:color w:val="4B4F56"/>
        </w:rPr>
        <w:br/>
        <w:t>Costruttori di pace mediante la nonviolenza, il dialogo, la difesa civile, l’affermazione dei diritti umani inderogabili in ogni angolo del pianeta e che credono nella libertà di movimento.</w:t>
      </w:r>
      <w:r>
        <w:rPr>
          <w:vanish/>
          <w:color w:val="4B4F56"/>
        </w:rPr>
        <w:br/>
      </w:r>
      <w:r>
        <w:rPr>
          <w:vanish/>
          <w:color w:val="4B4F56"/>
        </w:rPr>
        <w:br/>
        <w:t>Vogliamo ridurre le diseguaglianze rivendicando, insieme ai migranti e ai rifugiati, politiche fiscali, sociali e abitative diverse che garantiscano per tutte e tutti i bisogni primari.</w:t>
      </w:r>
      <w:r>
        <w:rPr>
          <w:vanish/>
          <w:color w:val="4B4F56"/>
        </w:rPr>
        <w:br/>
      </w:r>
      <w:r>
        <w:rPr>
          <w:vanish/>
          <w:color w:val="4B4F56"/>
        </w:rPr>
        <w:br/>
        <w:t>Il superamento delle disuguaglianze parte dal riconoscimento dei diritti universali, a partire dal lavoro, a cui va restituito valore e dignità, perché sia condizione primaria di emancipazione e libertà.</w:t>
      </w:r>
      <w:r>
        <w:rPr>
          <w:vanish/>
          <w:color w:val="4B4F56"/>
        </w:rPr>
        <w:br/>
      </w:r>
      <w:r>
        <w:rPr>
          <w:vanish/>
          <w:color w:val="4B4F56"/>
        </w:rPr>
        <w:br/>
        <w:t xml:space="preserve">Chiediamo la cancellazione della Bossi-Fini che ha fatto crescere situazioni di irregolarità, lavoro nero e sommerso, sfruttamento e dumping socio-lavorativo. </w:t>
      </w:r>
      <w:r>
        <w:rPr>
          <w:vanish/>
          <w:color w:val="4B4F56"/>
        </w:rPr>
        <w:br/>
      </w:r>
      <w:r>
        <w:rPr>
          <w:vanish/>
          <w:color w:val="4B4F56"/>
        </w:rPr>
        <w:br/>
        <w:t>Denunciamo l’uso strumentale della cooperazione e le politiche di esternalizzazione delle frontiere e del diritto d’asilo. Gli accordi, quasi sempre illegittimi, con paesi retti da dittature o attraversati da conflitti; le conseguenze nefaste delle leggi approvate dal parlamento su immigrazione e sicurezza urbana che restringono i diritti di migranti e autoctoni (decreti Minniti Orlando) di cui chiediamo l’abrogazione; le violazioni commesse nei centri di detenzione in Italia come nei paesi a sud del Mediterraneo finanziati dall’UE. Veri e propri lager, dove i migranti ammassati sono oggetto di ogni violenza. Esigiamo che delegazioni del parlamento europeo e di quelli nazionali si attivino per visitarli senza alcun vincolo o limitazione.</w:t>
      </w:r>
      <w:r>
        <w:rPr>
          <w:vanish/>
          <w:color w:val="4B4F56"/>
        </w:rPr>
        <w:br/>
      </w:r>
      <w:r>
        <w:rPr>
          <w:vanish/>
          <w:color w:val="4B4F56"/>
        </w:rPr>
        <w:br/>
        <w:t>Chiediamo canali di ingresso sicuri e regolari in Europa per chi fugge da guerre, persecuzioni, povertà, disastri ambientali.</w:t>
      </w:r>
      <w:r>
        <w:rPr>
          <w:vanish/>
          <w:color w:val="4B4F56"/>
        </w:rPr>
        <w:br/>
      </w:r>
      <w:r>
        <w:rPr>
          <w:vanish/>
          <w:color w:val="4B4F56"/>
        </w:rPr>
        <w:br/>
        <w:t>Occorrono politiche di accoglienza diffusa che vedano al centro la dignità di chi è accolto e la cura delle comunità che accolgono. Politiche locali che antepongano l’inclusione alle operazioni di polizia urbana. E occorre un sistema di asilo europeo che non imprigioni chi fugge nel primo paese di arrivo.</w:t>
      </w:r>
      <w:r>
        <w:rPr>
          <w:vanish/>
          <w:color w:val="4B4F56"/>
        </w:rPr>
        <w:br/>
      </w:r>
      <w:r>
        <w:rPr>
          <w:vanish/>
          <w:color w:val="4B4F56"/>
        </w:rPr>
        <w:br/>
        <w:t>Il 21 ottobre uniamo le voci di tutte le donne e gli uomini che guardano dalla parte giusta, cercano pace e giustizia sociale, sono disponibili a lottare contro ogni forma di discriminazione e razzismo.</w:t>
      </w:r>
      <w:r>
        <w:rPr>
          <w:vanish/>
          <w:color w:val="4B4F56"/>
        </w:rPr>
        <w:br/>
      </w:r>
      <w:r>
        <w:rPr>
          <w:vanish/>
          <w:color w:val="4B4F56"/>
        </w:rPr>
        <w:br/>
      </w:r>
      <w:r>
        <w:rPr>
          <w:vanish/>
          <w:color w:val="4B4F56"/>
        </w:rPr>
        <w:br/>
        <w:t>Per adesioni: 21ottobrecontroilrazzismo@gmail.comL'appello per la manifestazione</w:t>
      </w:r>
      <w:r>
        <w:rPr>
          <w:vanish/>
          <w:color w:val="4B4F56"/>
        </w:rPr>
        <w:br/>
      </w:r>
      <w:r>
        <w:rPr>
          <w:vanish/>
          <w:color w:val="4B4F56"/>
        </w:rPr>
        <w:br/>
        <w:t>In un momento difficile della storia del paese e del pianeta intero, dobbiamo decidere fra due modelli di società. Quello includente, con le sue contraddizioni, e quello che si chiude dentro ai privilegi di pochi. Sembriamo condannati a vivere in una società basata su una solitudine incattivita e rancorosa, in cui prendersela con chi vive nelle nostre stesse condizioni, se non peggiori, prevale sulla necessità di opporsi a chi di tale infelicità è causa. Una società che pretende di spazzare via i soggetti più fragili a partire da chi ha la “colpa” di provenire da un altro paese, rievocando un nazionalismo regressivo ed erigendo muri culturali, normativi e materiali. Una società in cui il prevalere di un patriarcato violento e criminale è l’emblema evidente di un modello tradizionale che sottopone le donne alla tutela maschile e ne nega la libertà. Disagio e senso di insicurezza diffuso sono strumentalizzati dalla politica, dai media e da chi ha responsabilità di governo. Si fomentano odi e divisioni per non affrontare le cause reali di tale dramma: la riduzione di diritti, precarietà delle condizioni di vita, mancanza di lavoro e servizi.</w:t>
      </w:r>
      <w:r>
        <w:rPr>
          <w:vanish/>
          <w:color w:val="4B4F56"/>
        </w:rPr>
        <w:br/>
      </w:r>
      <w:r>
        <w:rPr>
          <w:vanish/>
          <w:color w:val="4B4F56"/>
        </w:rPr>
        <w:br/>
        <w:t>Eppure sperimentiamo quotidianamente, nei nostri luoghi di vita sociale, solidarietà e convivenza, intrecciando relazioni di eguaglianza, parità, reciproca contaminazione, partendo dal fatto che i diritti riguardano tutte e tutti e non solo alcuni. Scegliamo l’incontro e il confronto nella diversità, riconoscendo pari dignità a condizione che non siano compromessi i diritti e il rispetto di ogni uomo o donna.</w:t>
      </w:r>
      <w:r>
        <w:rPr>
          <w:vanish/>
          <w:color w:val="4B4F56"/>
        </w:rPr>
        <w:br/>
      </w:r>
      <w:r>
        <w:rPr>
          <w:vanish/>
          <w:color w:val="4B4F56"/>
        </w:rPr>
        <w:br/>
        <w:t>Vogliamo attraversare insieme le strade di Roma il 21 ottobre e renderci visibili con una marea di uomini, donne e bambini che chiedono eguaglianza, giustizia sociale e che rifiutano ogni forma di discriminazione e razzismo.</w:t>
      </w:r>
      <w:r>
        <w:rPr>
          <w:vanish/>
          <w:color w:val="4B4F56"/>
        </w:rPr>
        <w:br/>
      </w:r>
      <w:r>
        <w:rPr>
          <w:vanish/>
          <w:color w:val="4B4F56"/>
        </w:rPr>
        <w:br/>
        <w:t>Migranti, richiedenti asilo e rifugiati che rivendicano il diritto a vivere con dignità insieme a uomini e donne stanchi di pagare le scelte sbagliate di governi che erodono ogni giorno diritti e conquiste sociali, rendendoci poveri, insicuri e precari.</w:t>
      </w:r>
      <w:r>
        <w:rPr>
          <w:vanish/>
          <w:color w:val="4B4F56"/>
        </w:rPr>
        <w:br/>
      </w:r>
      <w:r>
        <w:rPr>
          <w:vanish/>
          <w:color w:val="4B4F56"/>
        </w:rPr>
        <w:br/>
        <w:t>Associazioni, movimenti, forze politiche e sociali, che costruiscono ogni giorno dal basso percorsi di accoglienza e inclusione e che praticano solidarietà insieme a migranti e richiedenti asilo, convinti che muri e confini di ogni tipo siano la negazione del futuro per tutti.</w:t>
      </w:r>
      <w:r>
        <w:rPr>
          <w:vanish/>
          <w:color w:val="4B4F56"/>
        </w:rPr>
        <w:br/>
      </w:r>
      <w:r>
        <w:rPr>
          <w:vanish/>
          <w:color w:val="4B4F56"/>
        </w:rPr>
        <w:br/>
        <w:t>Ong che praticano il soccorso in mare e la solidarietà internazionale.</w:t>
      </w:r>
      <w:r>
        <w:rPr>
          <w:vanish/>
          <w:color w:val="4B4F56"/>
        </w:rPr>
        <w:br/>
      </w:r>
      <w:r>
        <w:rPr>
          <w:vanish/>
          <w:color w:val="4B4F56"/>
        </w:rPr>
        <w:br/>
        <w:t>Persone nate o cresciute in Italia, che esigono l’approvazione definitiva della riforma sulla cittadinanza.</w:t>
      </w:r>
      <w:r>
        <w:rPr>
          <w:vanish/>
          <w:color w:val="4B4F56"/>
        </w:rPr>
        <w:br/>
      </w:r>
      <w:r>
        <w:rPr>
          <w:vanish/>
          <w:color w:val="4B4F56"/>
        </w:rPr>
        <w:br/>
        <w:t>Giornalisti che tentano di fare con onestà il proprio mestiere, raccontando la complessità delle migrazioni e prestando attenzione anche alle tante esperienze positive di accoglienza.</w:t>
      </w:r>
      <w:r>
        <w:rPr>
          <w:vanish/>
          <w:color w:val="4B4F56"/>
        </w:rPr>
        <w:br/>
      </w:r>
      <w:r>
        <w:rPr>
          <w:vanish/>
          <w:color w:val="4B4F56"/>
        </w:rPr>
        <w:br/>
        <w:t>Costruttori di pace mediante la nonviolenza, il dialogo, la difesa civile, l’affermazione dei diritti umani inderogabili in ogni angolo del pianeta e che credono nella libertà di movimento.</w:t>
      </w:r>
      <w:r>
        <w:rPr>
          <w:vanish/>
          <w:color w:val="4B4F56"/>
        </w:rPr>
        <w:br/>
      </w:r>
      <w:r>
        <w:rPr>
          <w:vanish/>
          <w:color w:val="4B4F56"/>
        </w:rPr>
        <w:br/>
        <w:t>Vogliamo ridurre le diseguaglianze rivendicando, insieme ai migranti e ai rifugiati, politiche fiscali, sociali e abitative diverse che garantiscano per tutte e tutti i bisogni primari.</w:t>
      </w:r>
      <w:r>
        <w:rPr>
          <w:vanish/>
          <w:color w:val="4B4F56"/>
        </w:rPr>
        <w:br/>
      </w:r>
      <w:r>
        <w:rPr>
          <w:vanish/>
          <w:color w:val="4B4F56"/>
        </w:rPr>
        <w:br/>
        <w:t>Il superamento delle disuguaglianze parte dal riconoscimento dei diritti universali, a partire dal lavoro, a cui va restituito valore e dignità, perché sia condizione primaria di emancipazione e libertà.</w:t>
      </w:r>
      <w:r>
        <w:rPr>
          <w:vanish/>
          <w:color w:val="4B4F56"/>
        </w:rPr>
        <w:br/>
      </w:r>
      <w:r>
        <w:rPr>
          <w:vanish/>
          <w:color w:val="4B4F56"/>
        </w:rPr>
        <w:br/>
        <w:t xml:space="preserve">Chiediamo la cancellazione della Bossi-Fini che ha fatto crescere situazioni di irregolarità, lavoro nero e sommerso, sfruttamento e dumping socio-lavorativo. </w:t>
      </w:r>
      <w:r>
        <w:rPr>
          <w:vanish/>
          <w:color w:val="4B4F56"/>
        </w:rPr>
        <w:br/>
      </w:r>
      <w:r>
        <w:rPr>
          <w:vanish/>
          <w:color w:val="4B4F56"/>
        </w:rPr>
        <w:br/>
        <w:t>Denunciamo l’uso strumentale della cooperazione e le politiche di esternalizzazione delle frontiere e del diritto d’asilo. Gli accordi, quasi sempre illegittimi, con paesi retti da dittature o attraversati da conflitti; le conseguenze nefaste delle leggi approvate dal parlamento su immigrazione e sicurezza urbana che restringono i diritti di migranti e autoctoni (decreti Minniti Orlando) di cui chiediamo l’abrogazione; le violazioni commesse nei centri di detenzione in Italia come nei paesi a sud del Mediterraneo finanziati dall’UE. Veri e propri lager, dove i migranti ammassati sono oggetto di ogni violenza. Esigiamo che delegazioni del parlamento europeo e di quelli nazionali si attivino per visitarli senza alcun vincolo o limitazione.</w:t>
      </w:r>
      <w:r>
        <w:rPr>
          <w:vanish/>
          <w:color w:val="4B4F56"/>
        </w:rPr>
        <w:br/>
      </w:r>
      <w:r>
        <w:rPr>
          <w:vanish/>
          <w:color w:val="4B4F56"/>
        </w:rPr>
        <w:br/>
        <w:t>Chiediamo canali di ingresso sicuri e regolari in Europa per chi fugge da guerre, persecuzioni, povertà, disastri ambientali.</w:t>
      </w:r>
      <w:r>
        <w:rPr>
          <w:vanish/>
          <w:color w:val="4B4F56"/>
        </w:rPr>
        <w:br/>
      </w:r>
      <w:r>
        <w:rPr>
          <w:vanish/>
          <w:color w:val="4B4F56"/>
        </w:rPr>
        <w:br/>
        <w:t>Occorrono politiche di accoglienza diffusa che vedano al centro la dignità di chi è accolto e la cura delle comunità che accolgono. Politiche locali che antepongano l’inclusione alle operazioni di polizia urbana. E occorre un sistema di asilo europeo che non imprigioni chi fugge nel primo paese di arrivo.</w:t>
      </w:r>
      <w:r>
        <w:rPr>
          <w:vanish/>
          <w:color w:val="4B4F56"/>
        </w:rPr>
        <w:br/>
      </w:r>
      <w:r>
        <w:rPr>
          <w:vanish/>
          <w:color w:val="4B4F56"/>
        </w:rPr>
        <w:br/>
        <w:t>Il 21 ottobre uniamo le voci di tutte le donne e gli uomini che guardano dalla parte giusta, cercano pace e giustizia sociale, sono disponibili a lottare contro ogni forma di discriminazione e razzismo.</w:t>
      </w:r>
      <w:r>
        <w:rPr>
          <w:vanish/>
          <w:color w:val="4B4F56"/>
        </w:rPr>
        <w:br/>
      </w:r>
      <w:r>
        <w:rPr>
          <w:vanish/>
          <w:color w:val="4B4F56"/>
        </w:rPr>
        <w:br/>
      </w:r>
      <w:r>
        <w:rPr>
          <w:vanish/>
          <w:color w:val="4B4F56"/>
        </w:rPr>
        <w:br/>
        <w:t>Per adesioni: 21ottobrecontroilrazzismo@gmail.com</w:t>
      </w:r>
    </w:p>
    <w:sectPr w:rsidR="002C3F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3A"/>
    <w:rsid w:val="002C3F3A"/>
    <w:rsid w:val="00890519"/>
    <w:rsid w:val="00A0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C3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C3F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C3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C3F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27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57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events/281944142306771/permalink/285294835305035/" TargetMode="External"/><Relationship Id="rId5" Type="http://schemas.openxmlformats.org/officeDocument/2006/relationships/hyperlink" Target="mailto:21ottobrecontroilrazzism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2982</Words>
  <Characters>17000</Characters>
  <Application>Microsoft Office Word</Application>
  <DocSecurity>0</DocSecurity>
  <Lines>141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1</cp:revision>
  <dcterms:created xsi:type="dcterms:W3CDTF">2017-10-19T15:14:00Z</dcterms:created>
  <dcterms:modified xsi:type="dcterms:W3CDTF">2017-10-19T15:27:00Z</dcterms:modified>
</cp:coreProperties>
</file>